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C303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6B31DE" w14:textId="77777777" w:rsidR="00C411B1" w:rsidRPr="00896F7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F79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14:paraId="5664DB14" w14:textId="77777777" w:rsidR="00C411B1" w:rsidRPr="00896F7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F79">
        <w:rPr>
          <w:rFonts w:ascii="Times New Roman" w:eastAsia="Times New Roman" w:hAnsi="Times New Roman" w:cs="Times New Roman"/>
          <w:b/>
          <w:bCs/>
          <w:sz w:val="24"/>
          <w:szCs w:val="24"/>
        </w:rPr>
        <w:t>фонда оценочных средств по математике.</w:t>
      </w:r>
    </w:p>
    <w:p w14:paraId="76356867" w14:textId="77777777" w:rsidR="00C411B1" w:rsidRPr="00896F7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F324F6" w14:textId="77777777" w:rsidR="00C411B1" w:rsidRPr="00896F7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96F7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9</w:t>
      </w:r>
      <w:r w:rsidRPr="00896F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r w:rsidRPr="00896F7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(алгебра)</w:t>
      </w:r>
    </w:p>
    <w:p w14:paraId="7FDDE0C8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14:paraId="1C15980A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5CC0" w14:textId="77777777"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3AF2" w14:textId="77777777"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61FDE" w14:textId="77777777"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14:paraId="20D16C34" w14:textId="77777777"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D797" w14:textId="77777777"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14:paraId="75CB8761" w14:textId="77777777"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14:paraId="67D2EB5C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67E98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34137" w14:textId="77777777"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9DD6E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0A7F1" w14:textId="77777777"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5F7A071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14:paraId="270C3580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203C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D6247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3EBF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14:paraId="0873F018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CE7FDD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14:paraId="2636C4B0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3EC7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1283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90A99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875B5" w14:textId="77777777"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14:paraId="03D890C7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14:paraId="58EEF1B7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55BA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867A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E237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B4767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14:paraId="6C4A921B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D544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17F18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5C36A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6918C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14:paraId="6307086E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40561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1F8B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185F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5DE88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14:paraId="26231F23" w14:textId="77777777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5C13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FEE6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A87A8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32A85" w14:textId="77777777"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6E4E11" w14:textId="77777777"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EB5BF8A" w14:textId="77777777"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14:paraId="3D81D10C" w14:textId="77777777"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83D90E0" w14:textId="77777777"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proofErr w:type="spellStart"/>
      <w:r w:rsidRPr="00C411B1">
        <w:rPr>
          <w:rFonts w:ascii="Times New Roman" w:eastAsia="Calibri" w:hAnsi="Times New Roman" w:cs="Times New Roman"/>
          <w:sz w:val="24"/>
          <w:szCs w:val="24"/>
        </w:rPr>
        <w:t>иант</w:t>
      </w:r>
      <w:proofErr w:type="spellEnd"/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 1 </w:t>
      </w:r>
    </w:p>
    <w:p w14:paraId="2CEBC136" w14:textId="77777777"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="0053067E" w:rsidRPr="0053067E">
        <w:rPr>
          <w:noProof/>
          <w:position w:val="-28"/>
          <w:sz w:val="24"/>
          <w:szCs w:val="24"/>
        </w:rPr>
        <w:object w:dxaOrig="1500" w:dyaOrig="680" w14:anchorId="0FBA92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" style="width:70.7pt;height:32.15pt;mso-width-percent:0;mso-height-percent:0;mso-width-percent:0;mso-height-percent:0" o:ole="">
            <v:imagedata r:id="rId8" o:title=""/>
          </v:shape>
          <o:OLEObject Type="Embed" ProgID="Equation.3" ShapeID="_x0000_i1041" DrawAspect="Content" ObjectID="_1786573223" r:id="rId9"/>
        </w:object>
      </w:r>
    </w:p>
    <w:p w14:paraId="6B5FF44E" w14:textId="77777777"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</w:t>
      </w:r>
      <w:proofErr w:type="gramStart"/>
      <w:r w:rsidRPr="00C411B1">
        <w:rPr>
          <w:rFonts w:ascii="Times New Roman" w:hAnsi="Times New Roman"/>
          <w:sz w:val="24"/>
          <w:szCs w:val="24"/>
        </w:rPr>
        <w:t xml:space="preserve">дробь:   </w:t>
      </w:r>
      <w:bookmarkStart w:id="1" w:name="_Hlk100742193"/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1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14:paraId="5B2C3D4F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14:paraId="4B38EBF8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14:paraId="61C174FD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14:paraId="55B1FD54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14:paraId="28505D2E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14:paraId="2E136323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14:paraId="38CEFCBF" w14:textId="77777777"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77C30CB7" w14:textId="77777777"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0"/>
    <w:p w14:paraId="10CBC6D0" w14:textId="77777777"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96D6A0" w14:textId="77777777"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14:paraId="59B4B9C0" w14:textId="77777777"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46DDE2" w14:textId="77777777"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2"/>
      <w:r w:rsidR="0053067E" w:rsidRPr="0053067E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240" w:dyaOrig="680" w14:anchorId="59B7FEC8">
          <v:shape id="_x0000_i1040" type="#_x0000_t75" alt="" style="width:58.5pt;height:32.15pt;mso-width-percent:0;mso-height-percent:0;mso-width-percent:0;mso-height-percent:0" o:ole="">
            <v:imagedata r:id="rId10" o:title=""/>
          </v:shape>
          <o:OLEObject Type="Embed" ProgID="Equation.3" ShapeID="_x0000_i1040" DrawAspect="Content" ObjectID="_1786573224" r:id="rId11"/>
        </w:object>
      </w:r>
    </w:p>
    <w:p w14:paraId="0ABAE67F" w14:textId="77777777"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3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3"/>
    </w:p>
    <w:p w14:paraId="3F293CE0" w14:textId="77777777"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C1133B2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14:paraId="2AF8F0BB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14:paraId="2B381133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14:paraId="20F88E26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14:paraId="7A71F941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14:paraId="01742E53" w14:textId="77777777"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14:paraId="6121D56E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14:paraId="6A05CE67" w14:textId="77777777"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14:paraId="7BCC2ADE" w14:textId="77777777"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14:paraId="607CEF1F" w14:textId="77777777" w:rsidTr="00C411B1">
        <w:trPr>
          <w:trHeight w:val="664"/>
        </w:trPr>
        <w:tc>
          <w:tcPr>
            <w:tcW w:w="1204" w:type="dxa"/>
          </w:tcPr>
          <w:p w14:paraId="6295849A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6" w:type="dxa"/>
          </w:tcPr>
          <w:p w14:paraId="1D0CEED3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14:paraId="1432D731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14:paraId="7D7631AA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14:paraId="3A5C2FCF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14:paraId="7DA2E526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14:paraId="6D3DD18C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14:paraId="779CD3AE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14:paraId="5671A2BC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14:paraId="3281FB6C" w14:textId="77777777" w:rsidTr="00C411B1">
        <w:trPr>
          <w:trHeight w:val="983"/>
        </w:trPr>
        <w:tc>
          <w:tcPr>
            <w:tcW w:w="1204" w:type="dxa"/>
          </w:tcPr>
          <w:p w14:paraId="33EE5686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14:paraId="597A197C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14:paraId="3C309CD6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14:paraId="2FFDA213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14:paraId="303F6EB2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14:paraId="0C867A8F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14:paraId="1E1875E6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14:paraId="2B6FCA01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14:paraId="7AA54CD8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14:paraId="6AE1A5EB" w14:textId="77777777" w:rsidTr="00C411B1">
        <w:trPr>
          <w:trHeight w:val="664"/>
        </w:trPr>
        <w:tc>
          <w:tcPr>
            <w:tcW w:w="1204" w:type="dxa"/>
          </w:tcPr>
          <w:p w14:paraId="3F9728F0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14:paraId="250A5CB3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14:paraId="19930CE1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14:paraId="3961E303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14:paraId="7B4ECAAB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14:paraId="18C2077F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14:paraId="66A652E6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14:paraId="15C73180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14:paraId="15C2BD37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14:paraId="6DA71863" w14:textId="77777777"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3E5F7D15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704E76DA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14:paraId="1B89683B" w14:textId="77777777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7C70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C963F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CEC9D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E3B4C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59A9E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14:paraId="6C215569" w14:textId="77777777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06831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E196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023C4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8E734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A76EF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14:paraId="55D68BE3" w14:textId="77777777"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16F4A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D72BF8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BEAAE0" w14:textId="77777777"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E9732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14:paraId="3BAE2EDD" w14:textId="77777777"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14:paraId="2448A5CF" w14:textId="77777777"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14:paraId="120DC1A8" w14:textId="77777777"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14:paraId="34CAFA23" w14:textId="77777777"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</w:t>
      </w:r>
      <w:proofErr w:type="gramStart"/>
      <w:r w:rsidR="00E97321" w:rsidRPr="00E97321">
        <w:t xml:space="preserve">0;   </w:t>
      </w:r>
      <w:proofErr w:type="gramEnd"/>
      <w:r w:rsidR="00E97321" w:rsidRPr="00E97321">
        <w:t xml:space="preserve">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14:paraId="69EADBB7" w14:textId="77777777"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14:paraId="71FBF4DD" w14:textId="77777777"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</w:t>
      </w:r>
      <w:proofErr w:type="gramStart"/>
      <w:r w:rsidRPr="00E97321">
        <w:t xml:space="preserve">0;   </w:t>
      </w:r>
      <w:proofErr w:type="gramEnd"/>
      <w:r w:rsidRPr="00E97321">
        <w:t xml:space="preserve">       </w:t>
      </w:r>
      <w:r w:rsidR="004207CA">
        <w:t xml:space="preserve"> </w:t>
      </w:r>
      <w:r w:rsidRPr="00E97321">
        <w:t>б) x 6 + 6x 4 − x 2 − 6 = 0</w:t>
      </w:r>
    </w:p>
    <w:p w14:paraId="69EDA603" w14:textId="77777777"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</w:t>
      </w:r>
      <w:proofErr w:type="gramStart"/>
      <w:r w:rsidR="00195E61" w:rsidRPr="00E97321">
        <w:rPr>
          <w:color w:val="2D2D2D"/>
        </w:rPr>
        <w:t xml:space="preserve">уравнение </w:t>
      </w:r>
      <w:r w:rsidRPr="00E97321">
        <w:rPr>
          <w:color w:val="2D2D2D"/>
        </w:rPr>
        <w:t>:</w:t>
      </w:r>
      <w:proofErr w:type="gramEnd"/>
      <w:r w:rsidRPr="00E97321">
        <w:rPr>
          <w:color w:val="2D2D2D"/>
        </w:rPr>
        <w:t xml:space="preserve"> </w:t>
      </w:r>
    </w:p>
    <w:p w14:paraId="5D06B84D" w14:textId="77777777"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14:paraId="65D93B6F" w14:textId="77777777"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14:paraId="59CA0CE1" w14:textId="77777777" w:rsidR="00E97321" w:rsidRPr="00E97321" w:rsidRDefault="0053067E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 w14:anchorId="3FE8C5E8">
          <v:shape id="_x0000_i1039" type="#_x0000_t75" alt="" style="width:27.65pt;height:34.05pt;mso-width-percent:0;mso-height-percent:0;mso-width-percent:0;mso-height-percent:0" o:ole="">
            <v:imagedata r:id="rId12" o:title=""/>
          </v:shape>
          <o:OLEObject Type="Embed" ProgID="Equation.3" ShapeID="_x0000_i1039" DrawAspect="Content" ObjectID="_1786573225" r:id="rId13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 w14:anchorId="46818291">
          <v:shape id="_x0000_i1038" type="#_x0000_t75" alt="" style="width:27.65pt;height:34.05pt;mso-width-percent:0;mso-height-percent:0;mso-width-percent:0;mso-height-percent:0" o:ole="">
            <v:imagedata r:id="rId14" o:title=""/>
          </v:shape>
          <o:OLEObject Type="Embed" ProgID="Equation.3" ShapeID="_x0000_i1038" DrawAspect="Content" ObjectID="_1786573226" r:id="rId15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680" w:dyaOrig="680" w14:anchorId="794DF218">
          <v:shape id="_x0000_i1037" type="#_x0000_t75" alt="" style="width:34.05pt;height:34.05pt;mso-width-percent:0;mso-height-percent:0;mso-width-percent:0;mso-height-percent:0" o:ole="">
            <v:imagedata r:id="rId16" o:title=""/>
          </v:shape>
          <o:OLEObject Type="Embed" ProgID="Equation.3" ShapeID="_x0000_i1037" DrawAspect="Content" ObjectID="_1786573227" r:id="rId17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>.</w:t>
      </w:r>
    </w:p>
    <w:p w14:paraId="375D01BC" w14:textId="77777777"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14:paraId="061855A7" w14:textId="77777777"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14:paraId="6E9A9EAA" w14:textId="77777777" w:rsidR="00C411B1" w:rsidRPr="00C411B1" w:rsidRDefault="00C411B1" w:rsidP="00C411B1">
      <w:pPr>
        <w:rPr>
          <w:b/>
          <w:sz w:val="24"/>
          <w:szCs w:val="24"/>
        </w:rPr>
      </w:pPr>
    </w:p>
    <w:p w14:paraId="3CC5C609" w14:textId="77777777"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14:paraId="0A4B1EDD" w14:textId="77777777"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14:paraId="7EEBC4B8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5(2,5 + 2х).</w:t>
      </w:r>
    </w:p>
    <w:p w14:paraId="35E6CF24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72A55B23" w14:textId="77777777"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14:paraId="4CA63D5C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14:paraId="208CBEC7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527F8F4A" w14:textId="77777777"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14:paraId="02A8F02A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0;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14:paraId="26122C6A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223E97FB" w14:textId="77777777"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14:paraId="56594EE0" w14:textId="77777777" w:rsidR="00C411B1" w:rsidRPr="00C411B1" w:rsidRDefault="0053067E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499" w:dyaOrig="680" w14:anchorId="53EB9E91">
          <v:shape id="_x0000_i1036" type="#_x0000_t75" alt="" style="width:25.05pt;height:34.05pt;mso-width-percent:0;mso-height-percent:0;mso-width-percent:0;mso-height-percent:0" o:ole="">
            <v:imagedata r:id="rId18" o:title=""/>
          </v:shape>
          <o:OLEObject Type="Embed" ProgID="Equation.3" ShapeID="_x0000_i1036" DrawAspect="Content" ObjectID="_1786573228" r:id="rId19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20" w:dyaOrig="680" w14:anchorId="140DBE46">
          <v:shape id="_x0000_i1035" type="#_x0000_t75" alt="" style="width:26.35pt;height:34.05pt;mso-width-percent:0;mso-height-percent:0;mso-width-percent:0;mso-height-percent:0" o:ole="">
            <v:imagedata r:id="rId20" o:title=""/>
          </v:shape>
          <o:OLEObject Type="Embed" ProgID="Equation.3" ShapeID="_x0000_i1035" DrawAspect="Content" ObjectID="_1786573229" r:id="rId21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14:paraId="3B33C749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14:paraId="4C71022D" w14:textId="77777777"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</w:t>
      </w:r>
    </w:p>
    <w:p w14:paraId="266D5D34" w14:textId="77777777"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4C9D5A19" w14:textId="77777777"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14:paraId="4B96527D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3(2,5 + 3х).</w:t>
      </w:r>
    </w:p>
    <w:p w14:paraId="60E76458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28016321" w14:textId="77777777"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14:paraId="5844B6B0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14:paraId="5F2165A3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1F45070B" w14:textId="77777777"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14:paraId="362BE8E5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0;   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14:paraId="4D926000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0379AC6E" w14:textId="77777777"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14:paraId="6DD8B5ED" w14:textId="77777777"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="0053067E"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 w14:anchorId="071BFE7D">
          <v:shape id="_x0000_i1034" type="#_x0000_t75" alt="" style="width:27pt;height:34.05pt;mso-width-percent:0;mso-height-percent:0;mso-width-percent:0;mso-height-percent:0" o:ole="">
            <v:imagedata r:id="rId22" o:title=""/>
          </v:shape>
          <o:OLEObject Type="Embed" ProgID="Equation.3" ShapeID="_x0000_i1034" DrawAspect="Content" ObjectID="_1786573230" r:id="rId23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="0053067E"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 w14:anchorId="1EBE0E5C">
          <v:shape id="_x0000_i1033" type="#_x0000_t75" alt="" style="width:27pt;height:34.05pt;mso-width-percent:0;mso-height-percent:0;mso-width-percent:0;mso-height-percent:0" o:ole="">
            <v:imagedata r:id="rId24" o:title=""/>
          </v:shape>
          <o:OLEObject Type="Embed" ProgID="Equation.3" ShapeID="_x0000_i1033" DrawAspect="Content" ObjectID="_1786573231" r:id="rId2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="0053067E" w:rsidRPr="0053067E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800" w:dyaOrig="680" w14:anchorId="45B6BC09">
          <v:shape id="_x0000_i1032" type="#_x0000_t75" alt="" style="width:39.85pt;height:34.05pt;mso-width-percent:0;mso-height-percent:0;mso-width-percent:0;mso-height-percent:0" o:ole="">
            <v:imagedata r:id="rId26" o:title=""/>
          </v:shape>
          <o:OLEObject Type="Embed" ProgID="Equation.3" ShapeID="_x0000_i1032" DrawAspect="Content" ObjectID="_1786573232" r:id="rId27"/>
        </w:object>
      </w:r>
    </w:p>
    <w:p w14:paraId="2DC82741" w14:textId="77777777"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296C0A7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14:paraId="541DF09B" w14:textId="77777777" w:rsidTr="004207CA">
        <w:trPr>
          <w:trHeight w:val="730"/>
        </w:trPr>
        <w:tc>
          <w:tcPr>
            <w:tcW w:w="1594" w:type="dxa"/>
          </w:tcPr>
          <w:p w14:paraId="1C69B0EB" w14:textId="77777777"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14:paraId="1DB4F0BA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14:paraId="4183E2BE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14:paraId="7B9E5E53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14:paraId="0595850D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14:paraId="7C195AD2" w14:textId="77777777" w:rsidTr="004207CA">
        <w:trPr>
          <w:trHeight w:val="1082"/>
        </w:trPr>
        <w:tc>
          <w:tcPr>
            <w:tcW w:w="1594" w:type="dxa"/>
          </w:tcPr>
          <w:p w14:paraId="1BA43C95" w14:textId="77777777"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14:paraId="06B4E48B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64B055C0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14:paraId="5BD69BDD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14:paraId="53264374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7DF68EA1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14:paraId="76CAC05A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14:paraId="5B42454A" w14:textId="77777777"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14:paraId="186906D2" w14:textId="77777777"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14:paraId="10375F17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14:paraId="37479CB2" w14:textId="77777777"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14:paraId="51531A00" w14:textId="77777777"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14:paraId="6A420847" w14:textId="77777777" w:rsidTr="004207CA">
        <w:trPr>
          <w:trHeight w:val="730"/>
        </w:trPr>
        <w:tc>
          <w:tcPr>
            <w:tcW w:w="1594" w:type="dxa"/>
          </w:tcPr>
          <w:p w14:paraId="73BE2EE9" w14:textId="77777777"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14:paraId="621A8DF7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 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0; 5</w:t>
            </w:r>
          </w:p>
          <w:p w14:paraId="2FC5172C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14:paraId="3716AFAD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14:paraId="7C5E5EA1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14:paraId="4B613E13" w14:textId="77777777"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1;-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2;2</w:t>
            </w:r>
          </w:p>
          <w:p w14:paraId="6C9734D8" w14:textId="77777777"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корней</w:t>
            </w:r>
          </w:p>
          <w:p w14:paraId="7FD3296B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14:paraId="62E8DDE3" w14:textId="77777777"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14:paraId="1A953C96" w14:textId="77777777"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14:paraId="02447812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EE9B6" w14:textId="77777777"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18B42E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C4F0A6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50E307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224B66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36951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DBF30F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086DDA" w14:textId="77777777"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6B1126" w14:textId="77777777"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7DA730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83A1BF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E0F6E7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386CBF94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14:paraId="71F03A57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E6B6E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C2C8F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63C5E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DADC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F560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14:paraId="467BCF89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0CF9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7F8D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32EEC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BE063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08D5" w14:textId="77777777"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14:paraId="16D593DD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9637A4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E14474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0BE09E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B4FC5D" w14:textId="77777777"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14:paraId="24427C5D" w14:textId="77777777"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14:paraId="25A9C9F0" w14:textId="77777777"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14:paraId="7DB4C0F8" w14:textId="77777777"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14:paraId="1A5BE08F" w14:textId="77777777"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14:paraId="51C2882B" w14:textId="77777777"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14:paraId="2EEEB8A2" w14:textId="77777777"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172DDE9E" w14:textId="77777777"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14:paraId="55C21CFA" w14:textId="77777777"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14:paraId="12DE8AE6" w14:textId="77777777"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14:paraId="7E83587E" w14:textId="77777777"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14:paraId="0FE6C9CB" w14:textId="77777777"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14:paraId="23D83981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14:paraId="3922CBA7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14:paraId="06EB8B94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14:paraId="1556724D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14:paraId="306BBD07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14:paraId="303F9334" w14:textId="77777777"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14:paraId="11FF0DAE" w14:textId="77777777"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14:paraId="00BC933F" w14:textId="77777777"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14:paraId="5D6992DB" w14:textId="77777777"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33B387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14:paraId="787B0A6C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14:paraId="234BBCE9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14:paraId="2B9AEADF" w14:textId="77777777"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14:paraId="713137A3" w14:textId="77777777"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{ </w:t>
      </w:r>
      <w:proofErr w:type="spellStart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xy</w:t>
      </w:r>
      <w:proofErr w:type="spellEnd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у = 12.</w:t>
      </w:r>
    </w:p>
    <w:p w14:paraId="08306520" w14:textId="77777777"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14:paraId="43A4284F" w14:textId="77777777"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14:paraId="0BAB3492" w14:textId="77777777"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14:paraId="7D81A9BE" w14:textId="77777777" w:rsidTr="00C411B1">
        <w:trPr>
          <w:trHeight w:val="730"/>
        </w:trPr>
        <w:tc>
          <w:tcPr>
            <w:tcW w:w="1968" w:type="dxa"/>
          </w:tcPr>
          <w:p w14:paraId="420C7EA9" w14:textId="77777777"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14:paraId="7463E704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14:paraId="37A28B8D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14:paraId="71D066E1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14:paraId="6307AA97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14:paraId="38284F94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14:paraId="576CC9D2" w14:textId="77777777" w:rsidTr="00C411B1">
        <w:trPr>
          <w:trHeight w:val="1082"/>
        </w:trPr>
        <w:tc>
          <w:tcPr>
            <w:tcW w:w="1968" w:type="dxa"/>
          </w:tcPr>
          <w:p w14:paraId="7259DB13" w14:textId="77777777"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312" w:type="dxa"/>
          </w:tcPr>
          <w:p w14:paraId="7C366E3F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14:paraId="4F305AF3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4/3)</w:t>
            </w:r>
          </w:p>
        </w:tc>
        <w:tc>
          <w:tcPr>
            <w:tcW w:w="797" w:type="dxa"/>
          </w:tcPr>
          <w:p w14:paraId="0D1E040E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14:paraId="538E5684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3; 1)</w:t>
            </w:r>
          </w:p>
        </w:tc>
        <w:tc>
          <w:tcPr>
            <w:tcW w:w="1417" w:type="dxa"/>
          </w:tcPr>
          <w:p w14:paraId="1699E018" w14:textId="77777777"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14:paraId="2836BFE7" w14:textId="77777777"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4; 2)</w:t>
            </w:r>
          </w:p>
        </w:tc>
      </w:tr>
      <w:tr w:rsidR="00C411B1" w:rsidRPr="00CA0389" w14:paraId="58C4D8DC" w14:textId="77777777" w:rsidTr="00C411B1">
        <w:trPr>
          <w:trHeight w:val="730"/>
        </w:trPr>
        <w:tc>
          <w:tcPr>
            <w:tcW w:w="1968" w:type="dxa"/>
          </w:tcPr>
          <w:p w14:paraId="03877361" w14:textId="77777777"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14:paraId="7E620DE7" w14:textId="77777777"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0,2); (-0,25;0)</w:t>
            </w:r>
          </w:p>
          <w:p w14:paraId="12BC4391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14:paraId="5B78D3D6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14:paraId="4563A17E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2)</w:t>
            </w:r>
          </w:p>
        </w:tc>
        <w:tc>
          <w:tcPr>
            <w:tcW w:w="1417" w:type="dxa"/>
          </w:tcPr>
          <w:p w14:paraId="1A373611" w14:textId="77777777"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14:paraId="5321F51A" w14:textId="77777777"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0,4; 2,2)</w:t>
            </w:r>
          </w:p>
        </w:tc>
      </w:tr>
    </w:tbl>
    <w:p w14:paraId="12C057C7" w14:textId="77777777"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41753" w14:textId="77777777"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2FC788" w14:textId="77777777"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069A53" w14:textId="77777777"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5B4DE7" w14:textId="77777777"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77C85209" w14:textId="77777777"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14:paraId="4791EBDD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092C" w14:textId="77777777"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B806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C8C42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7DCC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FA8F7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14:paraId="3342207B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58D9" w14:textId="77777777"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5553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1187C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23E4" w14:textId="77777777"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A950" w14:textId="77777777"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14:paraId="0AE4CDED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BCBC44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8F34E7" w14:textId="77777777"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14:paraId="3DED3E3C" w14:textId="77777777"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14:paraId="5179661A" w14:textId="77777777"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14:paraId="394ED946" w14:textId="77777777"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0F22680" w14:textId="77777777"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а)(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x+1)²&gt;x(x+2)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14:paraId="04BBCEB3" w14:textId="77777777"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стно, что а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b.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14:paraId="33F56678" w14:textId="77777777"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Решите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неравенство:  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14:paraId="6868E155" w14:textId="77777777"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14:paraId="1A996E9F" w14:textId="77777777"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>
        <w:rPr>
          <w:rFonts w:ascii="Times New Roman" w:hAnsi="Times New Roman" w:cs="Times New Roman"/>
          <w:sz w:val="24"/>
          <w:szCs w:val="24"/>
        </w:rPr>
        <w:t>4)(</w:t>
      </w:r>
      <w:proofErr w:type="gramEnd"/>
      <w:r>
        <w:rPr>
          <w:rFonts w:ascii="Times New Roman" w:hAnsi="Times New Roman" w:cs="Times New Roman"/>
          <w:sz w:val="24"/>
          <w:szCs w:val="24"/>
        </w:rPr>
        <w:t>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="0053067E" w:rsidRPr="0053067E">
        <w:rPr>
          <w:rFonts w:ascii="Times New Roman" w:hAnsi="Times New Roman" w:cs="Times New Roman"/>
          <w:noProof/>
          <w:position w:val="-24"/>
          <w:sz w:val="28"/>
          <w:szCs w:val="24"/>
        </w:rPr>
        <w:object w:dxaOrig="999" w:dyaOrig="620" w14:anchorId="68508848">
          <v:shape id="_x0000_i1031" type="#_x0000_t75" alt="" style="width:36.65pt;height:22.5pt;mso-width-percent:0;mso-height-percent:0;mso-width-percent:0;mso-height-percent:0" o:ole="">
            <v:imagedata r:id="rId28" o:title=""/>
          </v:shape>
          <o:OLEObject Type="Embed" ProgID="Equation.3" ShapeID="_x0000_i1031" DrawAspect="Content" ObjectID="_1786573233" r:id="rId29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14:paraId="0B357D17" w14:textId="77777777"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14:paraId="1E0C9F18" w14:textId="77777777"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14:paraId="654016FC" w14:textId="77777777"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14:paraId="66BEB562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3D4169C3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14:paraId="11832CAB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14:paraId="705552E4" w14:textId="77777777"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x(x–4);   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14:paraId="1459EC91" w14:textId="77777777"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а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b.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Сравните: а) 21а и 21b;   б) –3,2а и –3,2b;   в) 1,5b и 1,5а. Результат сравнения запишите в виде неравенства.</w:t>
      </w:r>
    </w:p>
    <w:p w14:paraId="58D53457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45DA41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14:paraId="40D2B1A0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>б)  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="0053067E" w:rsidRPr="0053067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 w14:anchorId="0B679D80">
          <v:shape id="_x0000_i1030" type="#_x0000_t75" alt="" style="width:25.05pt;height:16.05pt;mso-width-percent:0;mso-height-percent:0;mso-width-percent:0;mso-height-percent:0" o:ole="">
            <v:imagedata r:id="rId30" o:title=""/>
          </v:shape>
          <o:OLEObject Type="Embed" ProgID="Equation.3" ShapeID="_x0000_i1030" DrawAspect="Content" ObjectID="_1786573234" r:id="rId31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6DF521F0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14:paraId="7023D3B8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9)(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- 5)</w:t>
      </w:r>
      <w:r w:rsidR="0053067E" w:rsidRPr="0053067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 w14:anchorId="5C2AC01C">
          <v:shape id="_x0000_i1029" type="#_x0000_t75" alt="" style="width:26.35pt;height:16.05pt;mso-width-percent:0;mso-height-percent:0;mso-width-percent:0;mso-height-percent:0" o:ole="">
            <v:imagedata r:id="rId32" o:title=""/>
          </v:shape>
          <o:OLEObject Type="Embed" ProgID="Equation.3" ShapeID="_x0000_i1029" DrawAspect="Content" ObjectID="_1786573235" r:id="rId33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="0053067E" w:rsidRPr="0053067E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540" w:dyaOrig="960" w14:anchorId="5010CE3D">
          <v:shape id="_x0000_i1028" type="#_x0000_t75" alt="" style="width:57.2pt;height:35.35pt;mso-width-percent:0;mso-height-percent:0;mso-width-percent:0;mso-height-percent:0" o:ole="">
            <v:imagedata r:id="rId34" o:title=""/>
          </v:shape>
          <o:OLEObject Type="Embed" ProgID="Equation.3" ShapeID="_x0000_i1028" DrawAspect="Content" ObjectID="_1786573236" r:id="rId35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14:paraId="297E2A76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14:paraId="682FCB01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872F819" wp14:editId="3DA48756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14:paraId="0C8BD2E9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14:paraId="6B26FD8C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14:paraId="51D9D9F2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D8AFCF2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14:paraId="48169632" w14:textId="77777777"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x(x + 14);   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14:paraId="258CE48B" w14:textId="77777777"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 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b. Сравните: а) 18а и 18b;   б) –6,7а и –6,7b;   в) –3,7b и –3,7а. Результат сравнения запишите в виде неравенства.</w:t>
      </w:r>
    </w:p>
    <w:p w14:paraId="29285CF3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828F73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14:paraId="07C5F8F6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б)  3х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="0053067E" w:rsidRPr="00C411B1">
        <w:rPr>
          <w:rFonts w:ascii="Times New Roman" w:hAnsi="Times New Roman" w:cs="Times New Roman"/>
          <w:noProof/>
          <w:position w:val="-6"/>
          <w:sz w:val="20"/>
          <w:szCs w:val="20"/>
        </w:rPr>
        <w:object w:dxaOrig="580" w:dyaOrig="380" w14:anchorId="038042C5">
          <v:shape id="_x0000_i1027" type="#_x0000_t75" alt="" style="width:21.2pt;height:13.5pt;mso-width-percent:0;mso-height-percent:0;mso-width-percent:0;mso-height-percent:0" o:ole="">
            <v:imagedata r:id="rId30" o:title=""/>
          </v:shape>
          <o:OLEObject Type="Embed" ProgID="Equation.3" ShapeID="_x0000_i1027" DrawAspect="Content" ObjectID="_1786573237" r:id="rId37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14:paraId="50ECA219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14:paraId="211383C8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14:paraId="04B35C50" w14:textId="77777777"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12)(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- 7)</w:t>
      </w:r>
      <w:r w:rsidR="0053067E" w:rsidRPr="0053067E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 w14:anchorId="745F2F82">
          <v:shape id="_x0000_i1026" type="#_x0000_t75" alt="" style="width:21.2pt;height:13.5pt;mso-width-percent:0;mso-height-percent:0;mso-width-percent:0;mso-height-percent:0" o:ole="">
            <v:imagedata r:id="rId38" o:title=""/>
          </v:shape>
          <o:OLEObject Type="Embed" ProgID="Equation.3" ShapeID="_x0000_i1026" DrawAspect="Content" ObjectID="_1786573238" r:id="rId3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="0053067E" w:rsidRPr="0053067E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719" w:dyaOrig="960" w14:anchorId="20C440FB">
          <v:shape id="_x0000_i1025" type="#_x0000_t75" alt="" style="width:58.5pt;height:32.15pt;mso-width-percent:0;mso-height-percent:0;mso-width-percent:0;mso-height-percent:0" o:ole="">
            <v:imagedata r:id="rId40" o:title=""/>
          </v:shape>
          <o:OLEObject Type="Embed" ProgID="Equation.3" ShapeID="_x0000_i1025" DrawAspect="Content" ObjectID="_1786573239" r:id="rId4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14:paraId="6FE91591" w14:textId="77777777"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BED57D5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14:paraId="3B4F5F78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BDE231D" wp14:editId="03F5DD04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14:paraId="6F0E574E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14384DF0" w14:textId="77777777"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12BABE" w14:textId="77777777"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14:paraId="74D51CAA" w14:textId="77777777" w:rsidTr="00C411B1">
        <w:trPr>
          <w:trHeight w:val="730"/>
        </w:trPr>
        <w:tc>
          <w:tcPr>
            <w:tcW w:w="1734" w:type="dxa"/>
          </w:tcPr>
          <w:p w14:paraId="1C92DA9A" w14:textId="77777777"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14:paraId="48D8F5AD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14:paraId="4655BC5F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14:paraId="62287023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14:paraId="4462D092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14:paraId="1DE8536C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14:paraId="5F96E3F6" w14:textId="77777777" w:rsidTr="00C411B1">
        <w:trPr>
          <w:trHeight w:val="1082"/>
        </w:trPr>
        <w:tc>
          <w:tcPr>
            <w:tcW w:w="1734" w:type="dxa"/>
          </w:tcPr>
          <w:p w14:paraId="2EB99C12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14:paraId="21A53130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14:paraId="595CBF53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14:paraId="5624B887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14:paraId="59C80A07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14:paraId="6A359977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14:paraId="254D4BCA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14:paraId="21614AE4" w14:textId="77777777"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-∞;1]U [1,5;+ ∞)</w:t>
            </w:r>
          </w:p>
          <w:p w14:paraId="2C82E3BF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14:paraId="3467E4D6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 U (5;+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0C2C667" w14:textId="77777777"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14:paraId="1B421D09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  <w:proofErr w:type="gramEnd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,5</w:t>
            </w:r>
          </w:p>
          <w:p w14:paraId="52609DE9" w14:textId="77777777"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14:paraId="45FB75C8" w14:textId="77777777" w:rsidTr="00C411B1">
        <w:trPr>
          <w:trHeight w:val="730"/>
        </w:trPr>
        <w:tc>
          <w:tcPr>
            <w:tcW w:w="1734" w:type="dxa"/>
          </w:tcPr>
          <w:p w14:paraId="3AB438EC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14:paraId="2EF8866F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14:paraId="0F4A1BDB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14:paraId="291B57A2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14:paraId="18FDA8BD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14:paraId="563F07B1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14:paraId="4B16F182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14:paraId="4A3BEAC2" w14:textId="77777777"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3)U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14:paraId="77A9E8D8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14:paraId="4C56948A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5] U [(10;+ ∞)</w:t>
            </w:r>
          </w:p>
        </w:tc>
        <w:tc>
          <w:tcPr>
            <w:tcW w:w="1666" w:type="dxa"/>
          </w:tcPr>
          <w:p w14:paraId="308D4587" w14:textId="77777777"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14:paraId="36B12C40" w14:textId="77777777"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14:paraId="5AE24E06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D82A40" w14:textId="77777777"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D9AC93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14:paraId="42BE3647" w14:textId="77777777"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14:paraId="333F12DB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2873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7169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4945F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E870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DE822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14:paraId="399D9001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31F60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758C0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4A467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D791" w14:textId="77777777"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887A" w14:textId="77777777"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14:paraId="6CAA4E7A" w14:textId="77777777"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14:paraId="5C918F89" w14:textId="77777777"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14:paraId="573C664A" w14:textId="77777777"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14:paraId="432D17D3" w14:textId="77777777"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14:paraId="33F7C58E" w14:textId="77777777"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14:paraId="4362B280" w14:textId="77777777"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14:paraId="3C66B124" w14:textId="77777777"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14:paraId="4AA68759" w14:textId="77777777"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14:paraId="71A32FEE" w14:textId="77777777"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в) нули функции, промежутки, в которых y&gt;0 и в которых </w:t>
      </w:r>
      <w:proofErr w:type="gramStart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y&lt;</w:t>
      </w:r>
      <w:proofErr w:type="gramEnd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0;</w:t>
      </w:r>
    </w:p>
    <w:p w14:paraId="1C72AC0F" w14:textId="77777777"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14:paraId="763F72D1" w14:textId="77777777"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B24C50B" w14:textId="77777777"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14:paraId="4CA8206B" w14:textId="77777777"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14:paraId="68F09896" w14:textId="77777777"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–4)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 2) нули функции.</w:t>
      </w:r>
    </w:p>
    <w:p w14:paraId="711AAC06" w14:textId="77777777"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74653D9" w14:textId="77777777"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14:paraId="500B7470" w14:textId="77777777"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1</w:t>
      </w:r>
      <w:proofErr w:type="gramEnd"/>
    </w:p>
    <w:p w14:paraId="627EC6E6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14:paraId="34A15A12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14:paraId="2D092953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14:paraId="53832540" w14:textId="77777777"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/4 – х. Найдите: 1)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–2) и f(3); 2) нули функции.</w:t>
      </w:r>
    </w:p>
    <w:p w14:paraId="6938E8C1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14:paraId="47463284" w14:textId="77777777"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14:paraId="6B0CDC33" w14:textId="77777777"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14:paraId="67688018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14:paraId="2F070464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14:paraId="3B404AD8" w14:textId="77777777"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14:paraId="2C840421" w14:textId="77777777"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proofErr w:type="gramEnd"/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proofErr w:type="gramStart"/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–6) и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14:paraId="5F9F40A6" w14:textId="77777777"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14:paraId="7B801843" w14:textId="77777777"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C2FBB1F" w14:textId="77777777"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14:paraId="10BA6B68" w14:textId="77777777" w:rsidTr="00C411B1">
        <w:trPr>
          <w:trHeight w:val="730"/>
        </w:trPr>
        <w:tc>
          <w:tcPr>
            <w:tcW w:w="1734" w:type="dxa"/>
          </w:tcPr>
          <w:p w14:paraId="4E2A8CF8" w14:textId="77777777"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14:paraId="516EF7E9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14:paraId="29297C1D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14:paraId="378B2F8A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14:paraId="71AB9427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14:paraId="5E5F7FE5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14:paraId="0F60C869" w14:textId="77777777" w:rsidTr="00C411B1">
        <w:trPr>
          <w:trHeight w:val="1082"/>
        </w:trPr>
        <w:tc>
          <w:tcPr>
            <w:tcW w:w="1734" w:type="dxa"/>
          </w:tcPr>
          <w:p w14:paraId="5AB727E2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14:paraId="3F81DE4C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14:paraId="7439D13D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14:paraId="691D03E0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14:paraId="192A85D0" w14:textId="77777777"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14:paraId="0F5C4373" w14:textId="77777777"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14:paraId="61943FCF" w14:textId="77777777"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14:paraId="069060E7" w14:textId="77777777" w:rsidTr="00C411B1">
        <w:trPr>
          <w:trHeight w:val="730"/>
        </w:trPr>
        <w:tc>
          <w:tcPr>
            <w:tcW w:w="1734" w:type="dxa"/>
          </w:tcPr>
          <w:p w14:paraId="0EF52051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14:paraId="6CE5716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14:paraId="393D7708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14:paraId="060C414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14:paraId="1F32072F" w14:textId="77777777"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14:paraId="5D4A523D" w14:textId="77777777"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14:paraId="0741E8E5" w14:textId="77777777"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14:paraId="6BE22ADF" w14:textId="77777777"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3AC9D" w14:textId="77777777"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51E9C3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Критерии оценивания </w:t>
      </w:r>
    </w:p>
    <w:p w14:paraId="7B81B8CD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14:paraId="72F971EC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7DF2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6EEC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54E9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54E2E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504E4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14:paraId="47C6330B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556E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FF9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EFCB1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0E817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B9BB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14:paraId="19A10D6E" w14:textId="77777777"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14:paraId="528D0608" w14:textId="77777777"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2D4F48" w14:textId="77777777"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471F9F" w14:textId="77777777"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391F0B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739505E1" w14:textId="77777777"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14:paraId="370F70F7" w14:textId="77777777"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6D80AE" w14:textId="77777777"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14:paraId="11EE81F5" w14:textId="77777777"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FC5951" w14:textId="77777777"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14:paraId="3CFB2C94" w14:textId="77777777"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14:paraId="0AE9ED6E" w14:textId="77777777"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14:paraId="4B464943" w14:textId="77777777"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14:paraId="627560EF" w14:textId="77777777"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14:paraId="4C14A99C" w14:textId="77777777"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14:paraId="4FBB9804" w14:textId="77777777"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14:paraId="6AC3C331" w14:textId="77777777"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14:paraId="732424A9" w14:textId="77777777"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14:paraId="4C9F5CE2" w14:textId="77777777"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14:paraId="18BB1CC0" w14:textId="77777777"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14:paraId="5D4AB2A3" w14:textId="77777777"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14:paraId="15B3FC99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14:paraId="34EE23D8" w14:textId="77777777"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14:paraId="2EE1DA08" w14:textId="77777777"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14:paraId="2976201A" w14:textId="77777777"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14:paraId="33BA4BF4" w14:textId="77777777"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14:paraId="0D00A690" w14:textId="77777777"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14:paraId="6D028A66" w14:textId="77777777"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тридцати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14:paraId="15844BB7" w14:textId="77777777"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14:paraId="0F596B3F" w14:textId="77777777"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lastRenderedPageBreak/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14:paraId="74741977" w14:textId="77777777"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14:paraId="2501D24F" w14:textId="77777777"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51EDDFB7" w14:textId="77777777"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14:paraId="7E2A6996" w14:textId="77777777" w:rsidTr="00C411B1">
        <w:trPr>
          <w:trHeight w:val="730"/>
        </w:trPr>
        <w:tc>
          <w:tcPr>
            <w:tcW w:w="1735" w:type="dxa"/>
          </w:tcPr>
          <w:p w14:paraId="2DAC401B" w14:textId="77777777"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14:paraId="4424105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14:paraId="3694C7B5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14:paraId="04BE3144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14:paraId="0F74AE43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14:paraId="0A4DE86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14:paraId="69DA7E41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14:paraId="0A34D492" w14:textId="77777777" w:rsidTr="00C411B1">
        <w:trPr>
          <w:trHeight w:val="1082"/>
        </w:trPr>
        <w:tc>
          <w:tcPr>
            <w:tcW w:w="1735" w:type="dxa"/>
          </w:tcPr>
          <w:p w14:paraId="3C21A7DD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14:paraId="7231933D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14:paraId="72EA6FB6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14:paraId="26CC9054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14:paraId="10C9C00F" w14:textId="77777777"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14:paraId="26D9B540" w14:textId="77777777"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14:paraId="090B1BC4" w14:textId="77777777"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14:paraId="57B46C3C" w14:textId="77777777" w:rsidTr="00C411B1">
        <w:trPr>
          <w:trHeight w:val="730"/>
        </w:trPr>
        <w:tc>
          <w:tcPr>
            <w:tcW w:w="1735" w:type="dxa"/>
          </w:tcPr>
          <w:p w14:paraId="27CB9884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14:paraId="48A6D1A0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14:paraId="42C4C084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14:paraId="111A562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14:paraId="3A68EE77" w14:textId="77777777"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14:paraId="66911735" w14:textId="77777777"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14:paraId="67342D22" w14:textId="77777777"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14:paraId="3FA90F71" w14:textId="77777777"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C22D21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14:paraId="5B4A24FA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14:paraId="5C4A6142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6A6E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CF1C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BA3425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5A83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315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14:paraId="5D5DF013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F8A5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C995A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3C924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53CD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C4B3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14:paraId="77CFFC10" w14:textId="77777777"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14:paraId="0105F8FD" w14:textId="77777777"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14:paraId="5D2DA919" w14:textId="77777777"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14:paraId="3BBCFDD9" w14:textId="77777777"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14:paraId="5C634400" w14:textId="77777777"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14:paraId="6734897E" w14:textId="77777777"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14:paraId="658B8A47" w14:textId="77777777"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14:paraId="3544A806" w14:textId="77777777"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25EECD0A" w14:textId="77777777"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14:paraId="553CD0D3" w14:textId="77777777"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1924007A" w14:textId="77777777"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15330949" w14:textId="77777777"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lastRenderedPageBreak/>
        <w:t xml:space="preserve">А в </w:t>
      </w:r>
      <w:proofErr w:type="spellStart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>В</w:t>
      </w:r>
      <w:proofErr w:type="spellEnd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14:paraId="61F7FB80" w14:textId="77777777"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14:paraId="0178505F" w14:textId="77777777"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14:paraId="7FAFEB14" w14:textId="77777777"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14:paraId="1ADA62AB" w14:textId="77777777"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14:paraId="4707F7A3" w14:textId="77777777"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17B406ED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14:paraId="707A7C59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14:paraId="260162C3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1E369335" w14:textId="77777777"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14:paraId="2EBA0CDB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14:paraId="328BF4AB" w14:textId="77777777"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14:paraId="3E36060F" w14:textId="77777777"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14:paraId="3993414B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14:paraId="613CBDE6" w14:textId="77777777"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724E10B8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Решите систему уравнений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{ y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14:paraId="37E45FD3" w14:textId="77777777"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14:paraId="4F3CFA97" w14:textId="77777777"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14:paraId="0589DCBB" w14:textId="77777777" w:rsidTr="00C411B1">
        <w:trPr>
          <w:trHeight w:val="730"/>
        </w:trPr>
        <w:tc>
          <w:tcPr>
            <w:tcW w:w="1735" w:type="dxa"/>
          </w:tcPr>
          <w:p w14:paraId="716663FF" w14:textId="77777777"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14:paraId="0017121F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14:paraId="101ED2B5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14:paraId="09861A03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14:paraId="78A0A552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14:paraId="45F32654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14:paraId="1C124FBE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14:paraId="4ADFE896" w14:textId="77777777" w:rsidTr="00C411B1">
        <w:trPr>
          <w:trHeight w:val="1082"/>
        </w:trPr>
        <w:tc>
          <w:tcPr>
            <w:tcW w:w="1735" w:type="dxa"/>
          </w:tcPr>
          <w:p w14:paraId="14E5A7F6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14:paraId="49693A6B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14:paraId="64F30199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14:paraId="5991258B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14:paraId="305A32F8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14:paraId="0F621609" w14:textId="77777777"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14:paraId="40F404C0" w14:textId="77777777"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 и x &gt; 2</w:t>
            </w:r>
          </w:p>
        </w:tc>
        <w:tc>
          <w:tcPr>
            <w:tcW w:w="958" w:type="dxa"/>
          </w:tcPr>
          <w:p w14:paraId="6C671D67" w14:textId="77777777"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14:paraId="51D69636" w14:textId="77777777" w:rsidTr="00C411B1">
        <w:trPr>
          <w:trHeight w:val="730"/>
        </w:trPr>
        <w:tc>
          <w:tcPr>
            <w:tcW w:w="1735" w:type="dxa"/>
          </w:tcPr>
          <w:p w14:paraId="0AEA9930" w14:textId="77777777"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14:paraId="65037FFB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14:paraId="5251AD34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14:paraId="226E88BF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14:paraId="0580CD99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14:paraId="395C21A0" w14:textId="77777777"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14:paraId="1E82D610" w14:textId="77777777"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14:paraId="1C5ADC9C" w14:textId="77777777"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 и х &gt; 1</w:t>
            </w:r>
          </w:p>
        </w:tc>
        <w:tc>
          <w:tcPr>
            <w:tcW w:w="958" w:type="dxa"/>
          </w:tcPr>
          <w:p w14:paraId="64CE1A5F" w14:textId="77777777"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14:paraId="304D7E71" w14:textId="77777777"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F89350" w14:textId="77777777"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82AE0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14:paraId="33D17971" w14:textId="77777777"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14:paraId="1EE061C8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A205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0559B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11991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E85B3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FC72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14:paraId="7119AD3A" w14:textId="77777777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3EA42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EAD16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2E6EF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20C4D" w14:textId="77777777"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EEFFD" w14:textId="77777777"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14:paraId="01176EB4" w14:textId="77777777"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14:paraId="7AFEA0C4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6A73F2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EEC9C8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BFC057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42BCC5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C50B273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DABA4C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29CB41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6747B2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362B4A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27957F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9ED3EB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34D3B6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AAB1D4" w14:textId="77777777" w:rsidR="00C411B1" w:rsidRPr="00391F0B" w:rsidRDefault="00C411B1" w:rsidP="000646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74DB25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07FF12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D12D36" w14:textId="77777777"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C011A8" w14:textId="77777777"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97235" w14:textId="77777777" w:rsidR="0053067E" w:rsidRDefault="0053067E" w:rsidP="004F27E4">
      <w:pPr>
        <w:spacing w:line="240" w:lineRule="auto"/>
      </w:pPr>
      <w:r>
        <w:separator/>
      </w:r>
    </w:p>
  </w:endnote>
  <w:endnote w:type="continuationSeparator" w:id="0">
    <w:p w14:paraId="7D089051" w14:textId="77777777" w:rsidR="0053067E" w:rsidRDefault="0053067E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JXc-TeX-main-Rw">
    <w:altName w:val="Times New Roman"/>
    <w:panose1 w:val="020B0604020202020204"/>
    <w:charset w:val="00"/>
    <w:family w:val="roman"/>
    <w:notTrueType/>
    <w:pitch w:val="default"/>
  </w:font>
  <w:font w:name="MJXc-TeX-size3-Rw">
    <w:altName w:val="Times New Roman"/>
    <w:panose1 w:val="020B0604020202020204"/>
    <w:charset w:val="00"/>
    <w:family w:val="roman"/>
    <w:pitch w:val="default"/>
  </w:font>
  <w:font w:name="MJXc-TeX-math-Iw">
    <w:altName w:val="Times New Roman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8BD0" w14:textId="77777777" w:rsidR="0053067E" w:rsidRDefault="0053067E" w:rsidP="004F27E4">
      <w:pPr>
        <w:spacing w:line="240" w:lineRule="auto"/>
      </w:pPr>
      <w:r>
        <w:separator/>
      </w:r>
    </w:p>
  </w:footnote>
  <w:footnote w:type="continuationSeparator" w:id="0">
    <w:p w14:paraId="6B93EFA8" w14:textId="77777777" w:rsidR="0053067E" w:rsidRDefault="0053067E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516995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378975">
    <w:abstractNumId w:val="25"/>
  </w:num>
  <w:num w:numId="3" w16cid:durableId="9231026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55245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8691752">
    <w:abstractNumId w:val="4"/>
  </w:num>
  <w:num w:numId="6" w16cid:durableId="1175074778">
    <w:abstractNumId w:val="45"/>
  </w:num>
  <w:num w:numId="7" w16cid:durableId="1291863981">
    <w:abstractNumId w:val="28"/>
  </w:num>
  <w:num w:numId="8" w16cid:durableId="1093742880">
    <w:abstractNumId w:val="9"/>
  </w:num>
  <w:num w:numId="9" w16cid:durableId="768231736">
    <w:abstractNumId w:val="34"/>
  </w:num>
  <w:num w:numId="10" w16cid:durableId="310451176">
    <w:abstractNumId w:val="10"/>
  </w:num>
  <w:num w:numId="11" w16cid:durableId="9904019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9084345">
    <w:abstractNumId w:val="36"/>
  </w:num>
  <w:num w:numId="13" w16cid:durableId="1968508045">
    <w:abstractNumId w:val="39"/>
  </w:num>
  <w:num w:numId="14" w16cid:durableId="100534136">
    <w:abstractNumId w:val="40"/>
  </w:num>
  <w:num w:numId="15" w16cid:durableId="1672679157">
    <w:abstractNumId w:val="18"/>
  </w:num>
  <w:num w:numId="16" w16cid:durableId="1509325276">
    <w:abstractNumId w:val="57"/>
  </w:num>
  <w:num w:numId="17" w16cid:durableId="1311599333">
    <w:abstractNumId w:val="59"/>
  </w:num>
  <w:num w:numId="18" w16cid:durableId="243026809">
    <w:abstractNumId w:val="56"/>
  </w:num>
  <w:num w:numId="19" w16cid:durableId="31273857">
    <w:abstractNumId w:val="14"/>
  </w:num>
  <w:num w:numId="20" w16cid:durableId="388455712">
    <w:abstractNumId w:val="54"/>
  </w:num>
  <w:num w:numId="21" w16cid:durableId="899096683">
    <w:abstractNumId w:val="49"/>
  </w:num>
  <w:num w:numId="22" w16cid:durableId="410128812">
    <w:abstractNumId w:val="47"/>
  </w:num>
  <w:num w:numId="23" w16cid:durableId="1225683125">
    <w:abstractNumId w:val="17"/>
  </w:num>
  <w:num w:numId="24" w16cid:durableId="1179738959">
    <w:abstractNumId w:val="24"/>
  </w:num>
  <w:num w:numId="25" w16cid:durableId="230313982">
    <w:abstractNumId w:val="29"/>
  </w:num>
  <w:num w:numId="26" w16cid:durableId="1855218340">
    <w:abstractNumId w:val="38"/>
  </w:num>
  <w:num w:numId="27" w16cid:durableId="77598187">
    <w:abstractNumId w:val="31"/>
  </w:num>
  <w:num w:numId="28" w16cid:durableId="80108291">
    <w:abstractNumId w:val="6"/>
  </w:num>
  <w:num w:numId="29" w16cid:durableId="398747128">
    <w:abstractNumId w:val="30"/>
  </w:num>
  <w:num w:numId="30" w16cid:durableId="888107941">
    <w:abstractNumId w:val="60"/>
  </w:num>
  <w:num w:numId="31" w16cid:durableId="2030183789">
    <w:abstractNumId w:val="11"/>
  </w:num>
  <w:num w:numId="32" w16cid:durableId="1928807132">
    <w:abstractNumId w:val="21"/>
  </w:num>
  <w:num w:numId="33" w16cid:durableId="195392861">
    <w:abstractNumId w:val="2"/>
  </w:num>
  <w:num w:numId="34" w16cid:durableId="1062871618">
    <w:abstractNumId w:val="16"/>
  </w:num>
  <w:num w:numId="35" w16cid:durableId="1089231509">
    <w:abstractNumId w:val="8"/>
  </w:num>
  <w:num w:numId="36" w16cid:durableId="1157956404">
    <w:abstractNumId w:val="33"/>
  </w:num>
  <w:num w:numId="37" w16cid:durableId="521015038">
    <w:abstractNumId w:val="51"/>
  </w:num>
  <w:num w:numId="38" w16cid:durableId="1724912335">
    <w:abstractNumId w:val="23"/>
  </w:num>
  <w:num w:numId="39" w16cid:durableId="1933931334">
    <w:abstractNumId w:val="50"/>
  </w:num>
  <w:num w:numId="40" w16cid:durableId="1605527935">
    <w:abstractNumId w:val="32"/>
  </w:num>
  <w:num w:numId="41" w16cid:durableId="1048142796">
    <w:abstractNumId w:val="15"/>
  </w:num>
  <w:num w:numId="42" w16cid:durableId="1034773685">
    <w:abstractNumId w:val="5"/>
  </w:num>
  <w:num w:numId="43" w16cid:durableId="1644970608">
    <w:abstractNumId w:val="43"/>
  </w:num>
  <w:num w:numId="44" w16cid:durableId="1211646052">
    <w:abstractNumId w:val="3"/>
  </w:num>
  <w:num w:numId="45" w16cid:durableId="1263148417">
    <w:abstractNumId w:val="37"/>
  </w:num>
  <w:num w:numId="46" w16cid:durableId="1659654492">
    <w:abstractNumId w:val="61"/>
  </w:num>
  <w:num w:numId="47" w16cid:durableId="967392642">
    <w:abstractNumId w:val="12"/>
  </w:num>
  <w:num w:numId="48" w16cid:durableId="2108043048">
    <w:abstractNumId w:val="55"/>
  </w:num>
  <w:num w:numId="49" w16cid:durableId="247082664">
    <w:abstractNumId w:val="44"/>
  </w:num>
  <w:num w:numId="50" w16cid:durableId="1374502335">
    <w:abstractNumId w:val="27"/>
  </w:num>
  <w:num w:numId="51" w16cid:durableId="2112897609">
    <w:abstractNumId w:val="13"/>
  </w:num>
  <w:num w:numId="52" w16cid:durableId="1183938732">
    <w:abstractNumId w:val="20"/>
  </w:num>
  <w:num w:numId="53" w16cid:durableId="1310867057">
    <w:abstractNumId w:val="58"/>
  </w:num>
  <w:num w:numId="54" w16cid:durableId="416708257">
    <w:abstractNumId w:val="52"/>
  </w:num>
  <w:num w:numId="55" w16cid:durableId="1003241584">
    <w:abstractNumId w:val="35"/>
  </w:num>
  <w:num w:numId="56" w16cid:durableId="2015834971">
    <w:abstractNumId w:val="62"/>
  </w:num>
  <w:num w:numId="57" w16cid:durableId="978190543">
    <w:abstractNumId w:val="41"/>
  </w:num>
  <w:num w:numId="58" w16cid:durableId="580916330">
    <w:abstractNumId w:val="22"/>
  </w:num>
  <w:num w:numId="59" w16cid:durableId="790124736">
    <w:abstractNumId w:val="42"/>
  </w:num>
  <w:num w:numId="60" w16cid:durableId="93207632">
    <w:abstractNumId w:val="1"/>
  </w:num>
  <w:num w:numId="61" w16cid:durableId="1989239899">
    <w:abstractNumId w:val="26"/>
  </w:num>
  <w:num w:numId="62" w16cid:durableId="1271548900">
    <w:abstractNumId w:val="0"/>
  </w:num>
  <w:num w:numId="63" w16cid:durableId="154229199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64"/>
    <w:rsid w:val="00045A24"/>
    <w:rsid w:val="00050DA6"/>
    <w:rsid w:val="00063C54"/>
    <w:rsid w:val="000646D0"/>
    <w:rsid w:val="00073B13"/>
    <w:rsid w:val="00085584"/>
    <w:rsid w:val="00087216"/>
    <w:rsid w:val="000A118D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23D2E"/>
    <w:rsid w:val="00124EC7"/>
    <w:rsid w:val="001326DB"/>
    <w:rsid w:val="00153FB7"/>
    <w:rsid w:val="00176424"/>
    <w:rsid w:val="00183790"/>
    <w:rsid w:val="00193376"/>
    <w:rsid w:val="00195E61"/>
    <w:rsid w:val="00197775"/>
    <w:rsid w:val="001A6EA8"/>
    <w:rsid w:val="001A7294"/>
    <w:rsid w:val="001C33F0"/>
    <w:rsid w:val="001C44E0"/>
    <w:rsid w:val="001D5AC2"/>
    <w:rsid w:val="001E391C"/>
    <w:rsid w:val="001F456B"/>
    <w:rsid w:val="0021467D"/>
    <w:rsid w:val="00220E0C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067E"/>
    <w:rsid w:val="00531A58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2666"/>
    <w:rsid w:val="007D3BE6"/>
    <w:rsid w:val="007F3CE8"/>
    <w:rsid w:val="007F5346"/>
    <w:rsid w:val="00801194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6F79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70F"/>
    <w:rsid w:val="0094144E"/>
    <w:rsid w:val="00943526"/>
    <w:rsid w:val="00950FC6"/>
    <w:rsid w:val="00962B31"/>
    <w:rsid w:val="00981B68"/>
    <w:rsid w:val="00984F6E"/>
    <w:rsid w:val="0099391E"/>
    <w:rsid w:val="009973E6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944"/>
    <w:rsid w:val="00C01CC9"/>
    <w:rsid w:val="00C268EC"/>
    <w:rsid w:val="00C36E0F"/>
    <w:rsid w:val="00C36F5A"/>
    <w:rsid w:val="00C376D4"/>
    <w:rsid w:val="00C411B1"/>
    <w:rsid w:val="00C673F2"/>
    <w:rsid w:val="00C838B3"/>
    <w:rsid w:val="00C954F0"/>
    <w:rsid w:val="00CA0389"/>
    <w:rsid w:val="00CA334B"/>
    <w:rsid w:val="00CE08DD"/>
    <w:rsid w:val="00CF37FD"/>
    <w:rsid w:val="00D10D0C"/>
    <w:rsid w:val="00D420F7"/>
    <w:rsid w:val="00D645A8"/>
    <w:rsid w:val="00D71C05"/>
    <w:rsid w:val="00D80F37"/>
    <w:rsid w:val="00D85A35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767C"/>
    <w:rsid w:val="00E67176"/>
    <w:rsid w:val="00E70C81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CA330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79E6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5356-BA07-41BF-91F3-B90918B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2</cp:revision>
  <dcterms:created xsi:type="dcterms:W3CDTF">2024-08-30T23:33:00Z</dcterms:created>
  <dcterms:modified xsi:type="dcterms:W3CDTF">2024-08-30T23:33:00Z</dcterms:modified>
</cp:coreProperties>
</file>